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73298E" w14:textId="2E0AFDF1" w:rsidR="000F37E0" w:rsidRPr="00987945" w:rsidRDefault="00331111" w:rsidP="00987945">
      <w:pPr>
        <w:jc w:val="right"/>
        <w:rPr>
          <w:rtl/>
          <w:lang w:val="en-GB" w:bidi="ar-OM"/>
        </w:rPr>
      </w:pPr>
      <w:r>
        <w:rPr>
          <w:lang w:val="en-GB" w:bidi="ar-OM"/>
        </w:rPr>
        <w:t>G</w:t>
      </w:r>
      <w:r w:rsidR="00987945">
        <w:rPr>
          <w:rFonts w:hint="cs"/>
          <w:rtl/>
          <w:lang w:val="en-GB" w:bidi="ar-OM"/>
        </w:rPr>
        <w:t xml:space="preserve">نموذج </w:t>
      </w:r>
    </w:p>
    <w:tbl>
      <w:tblPr>
        <w:bidiVisual/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567"/>
        <w:gridCol w:w="2268"/>
        <w:gridCol w:w="1134"/>
        <w:gridCol w:w="426"/>
        <w:gridCol w:w="850"/>
        <w:gridCol w:w="2158"/>
      </w:tblGrid>
      <w:tr w:rsidR="00BF746A" w14:paraId="54AE341A" w14:textId="77777777" w:rsidTr="00DB5E73">
        <w:tc>
          <w:tcPr>
            <w:tcW w:w="9212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FDFC64D" w14:textId="01A51D4B" w:rsidR="006D0B5A" w:rsidRPr="006D0B5A" w:rsidRDefault="00DB5E73" w:rsidP="00DB5E73">
            <w:pPr>
              <w:jc w:val="right"/>
              <w:rPr>
                <w:rtl/>
                <w:lang w:bidi="ar-OM"/>
              </w:rPr>
            </w:pPr>
            <w:r>
              <w:rPr>
                <w:rFonts w:hint="cs"/>
                <w:sz w:val="24"/>
                <w:szCs w:val="24"/>
                <w:rtl/>
                <w:lang w:val="en-GB" w:eastAsia="en-US" w:bidi="ar-OM"/>
              </w:rPr>
              <w:t>البريد الإلكتروني للجنة المنظمة للبطولة</w:t>
            </w:r>
          </w:p>
          <w:p w14:paraId="0A8DCB28" w14:textId="1E7EBF33" w:rsidR="00832CA6" w:rsidRDefault="00F67448" w:rsidP="00F67448">
            <w:pPr>
              <w:jc w:val="right"/>
              <w:rPr>
                <w:rFonts w:cs="Arial"/>
                <w:bCs/>
                <w:sz w:val="22"/>
                <w:szCs w:val="22"/>
                <w:rtl/>
              </w:rPr>
            </w:pPr>
            <w:r>
              <w:t xml:space="preserve"> </w:t>
            </w:r>
            <w:hyperlink r:id="rId7" w:history="1">
              <w:r w:rsidRPr="00CB6985">
                <w:rPr>
                  <w:rStyle w:val="Hyperlink"/>
                  <w:bCs/>
                </w:rPr>
                <w:t>osf_om@mod.gov.om</w:t>
              </w:r>
            </w:hyperlink>
            <w:r w:rsidRPr="00F67448">
              <w:rPr>
                <w:bCs/>
              </w:rPr>
              <w:t xml:space="preserve">  </w:t>
            </w:r>
            <w:r>
              <w:rPr>
                <w:bCs/>
              </w:rPr>
              <w:t xml:space="preserve">/ </w:t>
            </w:r>
            <w:hyperlink r:id="rId8" w:history="1">
              <w:r w:rsidRPr="00CB6985">
                <w:rPr>
                  <w:rStyle w:val="Hyperlink"/>
                  <w:rFonts w:cs="Arial"/>
                  <w:bCs/>
                  <w:sz w:val="22"/>
                  <w:szCs w:val="22"/>
                </w:rPr>
                <w:t>osaoman</w:t>
              </w:r>
              <w:r w:rsidRPr="00CB6985">
                <w:rPr>
                  <w:rStyle w:val="Hyperlink"/>
                  <w:rFonts w:cs="Arial" w:hint="cs"/>
                  <w:bCs/>
                  <w:sz w:val="22"/>
                  <w:szCs w:val="22"/>
                  <w:rtl/>
                  <w:lang w:bidi="ar-OM"/>
                </w:rPr>
                <w:t>@</w:t>
              </w:r>
              <w:r w:rsidRPr="00CB6985">
                <w:rPr>
                  <w:rStyle w:val="Hyperlink"/>
                  <w:rFonts w:cs="Arial"/>
                  <w:bCs/>
                  <w:sz w:val="22"/>
                  <w:szCs w:val="22"/>
                  <w:lang w:val="en-GB" w:bidi="ar-OM"/>
                </w:rPr>
                <w:t>omantel.net.om</w:t>
              </w:r>
            </w:hyperlink>
          </w:p>
          <w:p w14:paraId="59CE26AA" w14:textId="3143303E" w:rsidR="000362BE" w:rsidRPr="00DB5E73" w:rsidRDefault="00793346" w:rsidP="000362BE">
            <w:pPr>
              <w:jc w:val="center"/>
              <w:rPr>
                <w:rFonts w:cs="Arial"/>
                <w:bCs/>
                <w:sz w:val="22"/>
                <w:szCs w:val="22"/>
                <w:lang w:val="en-GB" w:bidi="ar-OM"/>
              </w:rPr>
            </w:pPr>
            <w:r w:rsidRPr="00793346">
              <w:rPr>
                <w:rFonts w:ascii="Khalid Art bold" w:hAnsi="Khalid Art bold" w:cs="Khalid Art bold"/>
                <w:bCs/>
                <w:sz w:val="28"/>
                <w:szCs w:val="28"/>
                <w:rtl/>
                <w:lang w:val="en-GB" w:bidi="ar-OM"/>
              </w:rPr>
              <w:t>يرجى إرسال نسخة ممسوحة ضوئيًا من جواز سفر مقدم الطلب</w:t>
            </w:r>
          </w:p>
        </w:tc>
      </w:tr>
      <w:tr w:rsidR="00725707" w14:paraId="0ED217C1" w14:textId="77777777" w:rsidTr="00DB5E73">
        <w:tc>
          <w:tcPr>
            <w:tcW w:w="4644" w:type="dxa"/>
            <w:gridSpan w:val="3"/>
            <w:tcBorders>
              <w:right w:val="single" w:sz="4" w:space="0" w:color="auto"/>
            </w:tcBorders>
            <w:shd w:val="pct20" w:color="auto" w:fill="auto"/>
            <w:vAlign w:val="center"/>
          </w:tcPr>
          <w:p w14:paraId="3A11BC50" w14:textId="42F51A86" w:rsidR="00725707" w:rsidRPr="00DB5E73" w:rsidRDefault="00DB5E73" w:rsidP="00DB5E73">
            <w:pPr>
              <w:jc w:val="right"/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نموذج الحجز المبدئي</w:t>
            </w:r>
            <w:r w:rsidR="00A332C7">
              <w:rPr>
                <w:rFonts w:ascii="Khalid Art bold" w:hAnsi="Khalid Art bold" w:cs="Khalid Art bold" w:hint="cs"/>
                <w:rtl/>
                <w:lang w:bidi="ar-OM"/>
              </w:rPr>
              <w:t xml:space="preserve"> للفندق</w:t>
            </w:r>
            <w:r w:rsidRPr="00DB5E73">
              <w:rPr>
                <w:rFonts w:ascii="Khalid Art bold" w:hAnsi="Khalid Art bold" w:cs="Khalid Art bold" w:hint="cs"/>
                <w:rtl/>
              </w:rPr>
              <w:t xml:space="preserve"> </w:t>
            </w:r>
          </w:p>
        </w:tc>
        <w:tc>
          <w:tcPr>
            <w:tcW w:w="2410" w:type="dxa"/>
            <w:gridSpan w:val="3"/>
            <w:tcBorders>
              <w:left w:val="single" w:sz="4" w:space="0" w:color="auto"/>
              <w:right w:val="nil"/>
            </w:tcBorders>
            <w:shd w:val="pct20" w:color="auto" w:fill="auto"/>
            <w:vAlign w:val="center"/>
          </w:tcPr>
          <w:p w14:paraId="55720DFF" w14:textId="1FC3CDFA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يرجى إعادته قبل</w:t>
            </w:r>
          </w:p>
        </w:tc>
        <w:tc>
          <w:tcPr>
            <w:tcW w:w="2158" w:type="dxa"/>
            <w:tcBorders>
              <w:left w:val="nil"/>
            </w:tcBorders>
            <w:shd w:val="pct20" w:color="auto" w:fill="auto"/>
            <w:vAlign w:val="center"/>
          </w:tcPr>
          <w:p w14:paraId="138FCDAD" w14:textId="1E0C41FD" w:rsidR="00725707" w:rsidRPr="00DB5E73" w:rsidRDefault="00DB5E73" w:rsidP="00987945">
            <w:pPr>
              <w:ind w:right="-76"/>
              <w:jc w:val="center"/>
              <w:rPr>
                <w:rFonts w:ascii="Khalid Art bold" w:hAnsi="Khalid Art bold" w:cs="Khalid Art bold"/>
                <w:rtl/>
                <w:lang w:bidi="ar-OM"/>
              </w:rPr>
            </w:pPr>
            <w:r w:rsidRPr="00DB5E73">
              <w:rPr>
                <w:rFonts w:ascii="Khalid Art bold" w:hAnsi="Khalid Art bold" w:cs="Khalid Art bold" w:hint="cs"/>
                <w:color w:val="FF0000"/>
                <w:rtl/>
                <w:lang w:bidi="ar-OM"/>
              </w:rPr>
              <w:t xml:space="preserve">19 </w:t>
            </w:r>
            <w:r w:rsidR="00D25076">
              <w:rPr>
                <w:rFonts w:ascii="Khalid Art bold" w:hAnsi="Khalid Art bold" w:cs="Khalid Art bold" w:hint="cs"/>
                <w:color w:val="FF0000"/>
                <w:rtl/>
                <w:lang w:bidi="ar-OM"/>
              </w:rPr>
              <w:t>أكتوبر</w:t>
            </w:r>
            <w:r w:rsidRPr="00DB5E73">
              <w:rPr>
                <w:rFonts w:ascii="Khalid Art bold" w:hAnsi="Khalid Art bold" w:cs="Khalid Art bold" w:hint="cs"/>
                <w:color w:val="FF0000"/>
                <w:rtl/>
                <w:lang w:bidi="ar-OM"/>
              </w:rPr>
              <w:t xml:space="preserve"> 2025م</w:t>
            </w:r>
          </w:p>
        </w:tc>
      </w:tr>
      <w:tr w:rsidR="00725707" w14:paraId="397CDDCF" w14:textId="77777777" w:rsidTr="00DB5E73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14:paraId="2CE5F98B" w14:textId="4F6196FD" w:rsidR="00725707" w:rsidRPr="00DB5E73" w:rsidRDefault="00793346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permStart w:id="297555483" w:edGrp="everyone" w:colFirst="3" w:colLast="3"/>
            <w:permStart w:id="1538994831" w:edGrp="everyone" w:colFirst="1" w:colLast="1"/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اسم</w:t>
            </w:r>
            <w:r w:rsidR="00DB5E73"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 xml:space="preserve"> الإتحاد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14:paraId="0DA30657" w14:textId="29F89519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14:paraId="4236FDF7" w14:textId="1E88949D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البلد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14:paraId="52B9B5B6" w14:textId="4DCAC214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</w:tr>
      <w:tr w:rsidR="00725707" w14:paraId="05EB29C1" w14:textId="77777777" w:rsidTr="00DB5E73">
        <w:trPr>
          <w:trHeight w:val="567"/>
        </w:trPr>
        <w:tc>
          <w:tcPr>
            <w:tcW w:w="1809" w:type="dxa"/>
            <w:tcBorders>
              <w:right w:val="nil"/>
            </w:tcBorders>
            <w:vAlign w:val="center"/>
          </w:tcPr>
          <w:p w14:paraId="06562E1C" w14:textId="4FACABA1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permStart w:id="405673605" w:edGrp="everyone" w:colFirst="3" w:colLast="3"/>
            <w:permStart w:id="1788113152" w:edGrp="everyone" w:colFirst="1" w:colLast="1"/>
            <w:permEnd w:id="297555483"/>
            <w:permEnd w:id="1538994831"/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 xml:space="preserve">الشخص الذي يمكن </w:t>
            </w:r>
            <w:r w:rsidR="00793346"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الاتصال</w:t>
            </w:r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 xml:space="preserve"> به</w:t>
            </w:r>
          </w:p>
        </w:tc>
        <w:tc>
          <w:tcPr>
            <w:tcW w:w="2835" w:type="dxa"/>
            <w:gridSpan w:val="2"/>
            <w:tcBorders>
              <w:left w:val="nil"/>
            </w:tcBorders>
            <w:vAlign w:val="center"/>
          </w:tcPr>
          <w:p w14:paraId="3333AED5" w14:textId="77777777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right w:val="nil"/>
            </w:tcBorders>
            <w:vAlign w:val="center"/>
          </w:tcPr>
          <w:p w14:paraId="60C6DFDE" w14:textId="111AB321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رقم الهاتف</w:t>
            </w:r>
          </w:p>
        </w:tc>
        <w:tc>
          <w:tcPr>
            <w:tcW w:w="3008" w:type="dxa"/>
            <w:gridSpan w:val="2"/>
            <w:tcBorders>
              <w:left w:val="nil"/>
            </w:tcBorders>
            <w:vAlign w:val="center"/>
          </w:tcPr>
          <w:p w14:paraId="48873438" w14:textId="77777777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</w:tr>
      <w:tr w:rsidR="00725707" w14:paraId="406F8F88" w14:textId="77777777" w:rsidTr="00DB5E73">
        <w:trPr>
          <w:trHeight w:val="567"/>
        </w:trPr>
        <w:tc>
          <w:tcPr>
            <w:tcW w:w="1809" w:type="dxa"/>
            <w:tcBorders>
              <w:bottom w:val="single" w:sz="4" w:space="0" w:color="auto"/>
              <w:right w:val="nil"/>
            </w:tcBorders>
            <w:vAlign w:val="center"/>
          </w:tcPr>
          <w:p w14:paraId="29AD89B0" w14:textId="10A991E2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permStart w:id="2083411112" w:edGrp="everyone" w:colFirst="3" w:colLast="3"/>
            <w:permStart w:id="787812106" w:edGrp="everyone" w:colFirst="1" w:colLast="1"/>
            <w:permEnd w:id="405673605"/>
            <w:permEnd w:id="1788113152"/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 xml:space="preserve">البريد </w:t>
            </w:r>
            <w:r w:rsidR="00793346"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الإلكتروني</w:t>
            </w:r>
          </w:p>
        </w:tc>
        <w:tc>
          <w:tcPr>
            <w:tcW w:w="2835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0187DDBD" w14:textId="77777777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bottom w:val="single" w:sz="4" w:space="0" w:color="auto"/>
              <w:right w:val="nil"/>
            </w:tcBorders>
            <w:vAlign w:val="center"/>
          </w:tcPr>
          <w:p w14:paraId="545242FF" w14:textId="0A7ADC23" w:rsidR="00725707" w:rsidRPr="00DB5E73" w:rsidRDefault="00DB5E73" w:rsidP="000A5123">
            <w:pPr>
              <w:jc w:val="right"/>
              <w:rPr>
                <w:rFonts w:ascii="Khalid Art bold" w:hAnsi="Khalid Art bold" w:cs="Khalid Art bold"/>
                <w:bCs/>
                <w:sz w:val="22"/>
                <w:szCs w:val="22"/>
              </w:rPr>
            </w:pPr>
            <w:r w:rsidRPr="00DB5E73">
              <w:rPr>
                <w:rFonts w:ascii="Khalid Art bold" w:hAnsi="Khalid Art bold" w:cs="Khalid Art bold" w:hint="cs"/>
                <w:bCs/>
                <w:sz w:val="22"/>
                <w:szCs w:val="22"/>
                <w:rtl/>
              </w:rPr>
              <w:t>رقم الفاكس</w:t>
            </w:r>
          </w:p>
        </w:tc>
        <w:tc>
          <w:tcPr>
            <w:tcW w:w="3008" w:type="dxa"/>
            <w:gridSpan w:val="2"/>
            <w:tcBorders>
              <w:left w:val="nil"/>
              <w:bottom w:val="single" w:sz="4" w:space="0" w:color="auto"/>
            </w:tcBorders>
            <w:vAlign w:val="center"/>
          </w:tcPr>
          <w:p w14:paraId="72E11856" w14:textId="77777777" w:rsidR="00725707" w:rsidRPr="00DB5E73" w:rsidRDefault="00725707" w:rsidP="006D149B">
            <w:pPr>
              <w:jc w:val="center"/>
              <w:rPr>
                <w:rFonts w:ascii="Khalid Art bold" w:hAnsi="Khalid Art bold" w:cs="Khalid Art bold"/>
                <w:bCs/>
                <w:sz w:val="20"/>
                <w:szCs w:val="20"/>
              </w:rPr>
            </w:pPr>
          </w:p>
        </w:tc>
      </w:tr>
      <w:permEnd w:id="2083411112"/>
      <w:permEnd w:id="787812106"/>
      <w:tr w:rsidR="0095379D" w14:paraId="098AFEC5" w14:textId="77777777" w:rsidTr="00DB5E73">
        <w:tc>
          <w:tcPr>
            <w:tcW w:w="9212" w:type="dxa"/>
            <w:gridSpan w:val="7"/>
            <w:tcBorders>
              <w:left w:val="nil"/>
              <w:bottom w:val="single" w:sz="4" w:space="0" w:color="auto"/>
              <w:right w:val="nil"/>
            </w:tcBorders>
          </w:tcPr>
          <w:p w14:paraId="12E22AA7" w14:textId="77777777" w:rsidR="0095379D" w:rsidRDefault="0095379D"/>
        </w:tc>
      </w:tr>
      <w:tr w:rsidR="00034FBA" w14:paraId="7053B4FB" w14:textId="77777777" w:rsidTr="00DB5E73">
        <w:tc>
          <w:tcPr>
            <w:tcW w:w="1809" w:type="dxa"/>
            <w:vMerge w:val="restart"/>
            <w:shd w:val="clear" w:color="auto" w:fill="auto"/>
            <w:vAlign w:val="center"/>
          </w:tcPr>
          <w:p w14:paraId="5C575119" w14:textId="50A83275" w:rsidR="00034FBA" w:rsidRPr="00DB5E73" w:rsidRDefault="00DB5E73" w:rsidP="00034FBA">
            <w:pPr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اختيار الفندق</w:t>
            </w:r>
          </w:p>
        </w:tc>
        <w:tc>
          <w:tcPr>
            <w:tcW w:w="567" w:type="dxa"/>
            <w:shd w:val="pct20" w:color="auto" w:fill="auto"/>
            <w:vAlign w:val="center"/>
          </w:tcPr>
          <w:p w14:paraId="1CCF076C" w14:textId="0B3126EF" w:rsidR="00034FBA" w:rsidRPr="00DB5E73" w:rsidRDefault="00DB5E73" w:rsidP="000A5123">
            <w:pPr>
              <w:jc w:val="center"/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ت</w:t>
            </w:r>
          </w:p>
        </w:tc>
        <w:tc>
          <w:tcPr>
            <w:tcW w:w="6836" w:type="dxa"/>
            <w:gridSpan w:val="5"/>
            <w:shd w:val="pct20" w:color="auto" w:fill="auto"/>
            <w:vAlign w:val="center"/>
          </w:tcPr>
          <w:p w14:paraId="4D5C7DD2" w14:textId="2AD61DF6" w:rsidR="00034FBA" w:rsidRPr="00DB5E73" w:rsidRDefault="00DB5E73" w:rsidP="00DB5E73">
            <w:pPr>
              <w:jc w:val="center"/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يرجى الإشارة إلى الفندق حسب الترتيب المفضل</w:t>
            </w:r>
          </w:p>
        </w:tc>
      </w:tr>
      <w:tr w:rsidR="00034FBA" w14:paraId="72155F61" w14:textId="77777777" w:rsidTr="00DB5E73">
        <w:tc>
          <w:tcPr>
            <w:tcW w:w="1809" w:type="dxa"/>
            <w:vMerge/>
            <w:vAlign w:val="center"/>
          </w:tcPr>
          <w:p w14:paraId="5652FD44" w14:textId="77777777" w:rsidR="00034FBA" w:rsidRPr="00DB5E73" w:rsidRDefault="00034FBA" w:rsidP="00034FBA">
            <w:pPr>
              <w:rPr>
                <w:rFonts w:ascii="Khalid Art bold" w:hAnsi="Khalid Art bold" w:cs="Khalid Art bold"/>
                <w:b w:val="0"/>
                <w:sz w:val="22"/>
                <w:szCs w:val="22"/>
              </w:rPr>
            </w:pPr>
            <w:permStart w:id="1506041487" w:edGrp="everyone" w:colFirst="2" w:colLast="2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8CAEBC0" w14:textId="23630741" w:rsidR="00034FBA" w:rsidRPr="00014066" w:rsidRDefault="00DB5E73" w:rsidP="000A5123">
            <w:pPr>
              <w:jc w:val="center"/>
              <w:rPr>
                <w:rFonts w:ascii="Khalid Art bold" w:hAnsi="Khalid Art bold" w:cs="Khalid Art bold"/>
                <w:b w:val="0"/>
                <w:sz w:val="24"/>
                <w:szCs w:val="24"/>
              </w:rPr>
            </w:pPr>
            <w:r w:rsidRPr="00014066">
              <w:rPr>
                <w:rFonts w:ascii="Khalid Art bold" w:hAnsi="Khalid Art bold" w:cs="Khalid Art bold" w:hint="cs"/>
                <w:b w:val="0"/>
                <w:sz w:val="24"/>
                <w:szCs w:val="24"/>
                <w:rtl/>
              </w:rPr>
              <w:t>1</w:t>
            </w:r>
          </w:p>
        </w:tc>
        <w:tc>
          <w:tcPr>
            <w:tcW w:w="6836" w:type="dxa"/>
            <w:gridSpan w:val="5"/>
            <w:tcBorders>
              <w:bottom w:val="single" w:sz="4" w:space="0" w:color="auto"/>
            </w:tcBorders>
            <w:vAlign w:val="center"/>
          </w:tcPr>
          <w:p w14:paraId="2BC2FA9F" w14:textId="77777777" w:rsidR="00034FBA" w:rsidRPr="00DB5E73" w:rsidRDefault="00034FBA" w:rsidP="006D149B">
            <w:pPr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  <w:tr w:rsidR="00034FBA" w14:paraId="784EB0C1" w14:textId="77777777" w:rsidTr="00DB5E73">
        <w:trPr>
          <w:trHeight w:val="284"/>
        </w:trPr>
        <w:tc>
          <w:tcPr>
            <w:tcW w:w="1809" w:type="dxa"/>
            <w:vMerge/>
            <w:vAlign w:val="center"/>
          </w:tcPr>
          <w:p w14:paraId="38F9003A" w14:textId="77777777" w:rsidR="00034FBA" w:rsidRPr="00DB5E73" w:rsidRDefault="00034FBA" w:rsidP="000A5123">
            <w:pPr>
              <w:ind w:left="459" w:hanging="459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permStart w:id="730999668" w:edGrp="everyone" w:colFirst="2" w:colLast="2"/>
            <w:permEnd w:id="1506041487"/>
          </w:p>
        </w:tc>
        <w:tc>
          <w:tcPr>
            <w:tcW w:w="567" w:type="dxa"/>
            <w:vAlign w:val="center"/>
          </w:tcPr>
          <w:p w14:paraId="438A91CE" w14:textId="291A0DC6" w:rsidR="00034FBA" w:rsidRPr="00014066" w:rsidRDefault="00DB5E73" w:rsidP="000A5123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4"/>
                <w:szCs w:val="24"/>
              </w:rPr>
            </w:pPr>
            <w:r w:rsidRPr="00014066">
              <w:rPr>
                <w:rFonts w:ascii="Khalid Art bold" w:hAnsi="Khalid Art bold" w:cs="Khalid Art bold" w:hint="cs"/>
                <w:b w:val="0"/>
                <w:sz w:val="24"/>
                <w:szCs w:val="24"/>
                <w:rtl/>
              </w:rPr>
              <w:t>2</w:t>
            </w:r>
          </w:p>
        </w:tc>
        <w:tc>
          <w:tcPr>
            <w:tcW w:w="6836" w:type="dxa"/>
            <w:gridSpan w:val="5"/>
            <w:vAlign w:val="center"/>
          </w:tcPr>
          <w:p w14:paraId="3608526B" w14:textId="77777777" w:rsidR="00034FBA" w:rsidRPr="00DB5E73" w:rsidRDefault="00034FBA" w:rsidP="006D149B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  <w:tr w:rsidR="00034FBA" w14:paraId="67BCD714" w14:textId="77777777" w:rsidTr="00DB5E73">
        <w:trPr>
          <w:trHeight w:val="284"/>
        </w:trPr>
        <w:tc>
          <w:tcPr>
            <w:tcW w:w="1809" w:type="dxa"/>
            <w:vMerge/>
            <w:tcBorders>
              <w:bottom w:val="single" w:sz="4" w:space="0" w:color="auto"/>
            </w:tcBorders>
            <w:vAlign w:val="center"/>
          </w:tcPr>
          <w:p w14:paraId="7DDFCCCD" w14:textId="77777777" w:rsidR="00034FBA" w:rsidRPr="00DB5E73" w:rsidRDefault="00034FBA" w:rsidP="000A5123">
            <w:pPr>
              <w:ind w:left="459" w:hanging="459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permStart w:id="2069908160" w:edGrp="everyone" w:colFirst="2" w:colLast="2"/>
            <w:permEnd w:id="730999668"/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DC0DBDF" w14:textId="678F3181" w:rsidR="00034FBA" w:rsidRPr="00014066" w:rsidRDefault="00DB5E73" w:rsidP="000A5123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4"/>
                <w:szCs w:val="24"/>
              </w:rPr>
            </w:pPr>
            <w:r w:rsidRPr="00014066">
              <w:rPr>
                <w:rFonts w:ascii="Khalid Art bold" w:hAnsi="Khalid Art bold" w:cs="Khalid Art bold" w:hint="cs"/>
                <w:b w:val="0"/>
                <w:sz w:val="24"/>
                <w:szCs w:val="24"/>
                <w:rtl/>
              </w:rPr>
              <w:t>3</w:t>
            </w:r>
          </w:p>
        </w:tc>
        <w:tc>
          <w:tcPr>
            <w:tcW w:w="6836" w:type="dxa"/>
            <w:gridSpan w:val="5"/>
            <w:tcBorders>
              <w:bottom w:val="single" w:sz="4" w:space="0" w:color="auto"/>
            </w:tcBorders>
            <w:vAlign w:val="center"/>
          </w:tcPr>
          <w:p w14:paraId="3ABFB62E" w14:textId="77777777" w:rsidR="00034FBA" w:rsidRPr="00DB5E73" w:rsidRDefault="00034FBA" w:rsidP="006D149B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  <w:permEnd w:id="2069908160"/>
      <w:tr w:rsidR="00034FBA" w14:paraId="14109E91" w14:textId="77777777" w:rsidTr="00DB5E73">
        <w:trPr>
          <w:trHeight w:val="284"/>
        </w:trPr>
        <w:tc>
          <w:tcPr>
            <w:tcW w:w="9212" w:type="dxa"/>
            <w:gridSpan w:val="7"/>
            <w:tcBorders>
              <w:left w:val="nil"/>
              <w:right w:val="nil"/>
            </w:tcBorders>
            <w:vAlign w:val="center"/>
          </w:tcPr>
          <w:p w14:paraId="52940856" w14:textId="77777777" w:rsidR="00034FBA" w:rsidRPr="000A5123" w:rsidRDefault="00034FBA" w:rsidP="000A5123">
            <w:pPr>
              <w:ind w:left="459" w:hanging="459"/>
              <w:rPr>
                <w:b w:val="0"/>
                <w:sz w:val="18"/>
                <w:szCs w:val="18"/>
              </w:rPr>
            </w:pPr>
          </w:p>
        </w:tc>
      </w:tr>
      <w:tr w:rsidR="00D72A0F" w14:paraId="18885876" w14:textId="77777777" w:rsidTr="00DB5E73">
        <w:trPr>
          <w:trHeight w:val="284"/>
        </w:trPr>
        <w:tc>
          <w:tcPr>
            <w:tcW w:w="1809" w:type="dxa"/>
            <w:vMerge w:val="restart"/>
            <w:vAlign w:val="center"/>
          </w:tcPr>
          <w:p w14:paraId="7A83AEDF" w14:textId="3F7BC8A7" w:rsidR="00D72A0F" w:rsidRPr="00DB5E73" w:rsidRDefault="00DB5E73" w:rsidP="00DB5E73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اختيار الغرف</w:t>
            </w:r>
          </w:p>
        </w:tc>
        <w:tc>
          <w:tcPr>
            <w:tcW w:w="3969" w:type="dxa"/>
            <w:gridSpan w:val="3"/>
            <w:shd w:val="pct20" w:color="auto" w:fill="auto"/>
            <w:vAlign w:val="center"/>
          </w:tcPr>
          <w:p w14:paraId="28D89B5F" w14:textId="00F1251D" w:rsidR="00D72A0F" w:rsidRPr="00DB5E73" w:rsidRDefault="00DB5E73" w:rsidP="00DB5E73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نوع الغرف</w:t>
            </w:r>
          </w:p>
        </w:tc>
        <w:tc>
          <w:tcPr>
            <w:tcW w:w="3434" w:type="dxa"/>
            <w:gridSpan w:val="3"/>
            <w:tcBorders>
              <w:bottom w:val="single" w:sz="4" w:space="0" w:color="auto"/>
            </w:tcBorders>
            <w:shd w:val="pct20" w:color="auto" w:fill="auto"/>
            <w:vAlign w:val="center"/>
          </w:tcPr>
          <w:p w14:paraId="18CD56D1" w14:textId="47A8C81E" w:rsidR="00D72A0F" w:rsidRPr="00DB5E73" w:rsidRDefault="00DB5E73" w:rsidP="00DB5E73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عدد الغرف</w:t>
            </w:r>
          </w:p>
        </w:tc>
      </w:tr>
      <w:tr w:rsidR="00D72A0F" w14:paraId="099E2D7B" w14:textId="77777777" w:rsidTr="00DB5E73">
        <w:trPr>
          <w:trHeight w:val="436"/>
        </w:trPr>
        <w:tc>
          <w:tcPr>
            <w:tcW w:w="1809" w:type="dxa"/>
            <w:vMerge/>
            <w:vAlign w:val="center"/>
          </w:tcPr>
          <w:p w14:paraId="41B653C0" w14:textId="77777777" w:rsidR="00D72A0F" w:rsidRPr="000A5123" w:rsidRDefault="00D72A0F" w:rsidP="000A5123">
            <w:pPr>
              <w:ind w:left="459" w:hanging="459"/>
              <w:rPr>
                <w:b w:val="0"/>
                <w:sz w:val="18"/>
                <w:szCs w:val="18"/>
              </w:rPr>
            </w:pPr>
            <w:permStart w:id="105345044" w:edGrp="everyone" w:colFirst="2" w:colLast="2"/>
          </w:p>
        </w:tc>
        <w:tc>
          <w:tcPr>
            <w:tcW w:w="3969" w:type="dxa"/>
            <w:gridSpan w:val="3"/>
            <w:vAlign w:val="center"/>
          </w:tcPr>
          <w:p w14:paraId="0AB7BF06" w14:textId="4C4E60A2" w:rsidR="00D72A0F" w:rsidRPr="00DB5E73" w:rsidRDefault="00DB5E73" w:rsidP="00DB5E73">
            <w:pPr>
              <w:ind w:left="459" w:hanging="459"/>
              <w:jc w:val="right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مفرد</w:t>
            </w:r>
          </w:p>
        </w:tc>
        <w:tc>
          <w:tcPr>
            <w:tcW w:w="3434" w:type="dxa"/>
            <w:gridSpan w:val="3"/>
            <w:vAlign w:val="center"/>
          </w:tcPr>
          <w:p w14:paraId="46280D97" w14:textId="77777777" w:rsidR="00D72A0F" w:rsidRPr="00DB5E73" w:rsidRDefault="00D72A0F" w:rsidP="006D149B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  <w:tr w:rsidR="00D72A0F" w14:paraId="7A634D77" w14:textId="77777777" w:rsidTr="00DB5E73">
        <w:trPr>
          <w:trHeight w:val="463"/>
        </w:trPr>
        <w:tc>
          <w:tcPr>
            <w:tcW w:w="1809" w:type="dxa"/>
            <w:vMerge/>
            <w:vAlign w:val="center"/>
          </w:tcPr>
          <w:p w14:paraId="14437013" w14:textId="77777777" w:rsidR="00D72A0F" w:rsidRPr="000A5123" w:rsidRDefault="00D72A0F" w:rsidP="000A5123">
            <w:pPr>
              <w:ind w:left="459" w:hanging="459"/>
              <w:rPr>
                <w:b w:val="0"/>
                <w:sz w:val="18"/>
                <w:szCs w:val="18"/>
              </w:rPr>
            </w:pPr>
            <w:permStart w:id="1022064632" w:edGrp="everyone" w:colFirst="2" w:colLast="2"/>
            <w:permEnd w:id="105345044"/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7A2F38B4" w14:textId="7C7E7678" w:rsidR="00D72A0F" w:rsidRPr="00DB5E73" w:rsidRDefault="00DB5E73" w:rsidP="00DB5E73">
            <w:pPr>
              <w:ind w:left="459" w:hanging="459"/>
              <w:jc w:val="right"/>
              <w:rPr>
                <w:rFonts w:ascii="Khalid Art bold" w:hAnsi="Khalid Art bold" w:cs="Khalid Art bold"/>
                <w:b w:val="0"/>
                <w:sz w:val="18"/>
                <w:szCs w:val="18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ثنائية / ثلاثية</w:t>
            </w:r>
          </w:p>
        </w:tc>
        <w:tc>
          <w:tcPr>
            <w:tcW w:w="3434" w:type="dxa"/>
            <w:gridSpan w:val="3"/>
            <w:vAlign w:val="center"/>
          </w:tcPr>
          <w:p w14:paraId="009F4D40" w14:textId="6160FF9E" w:rsidR="00D72A0F" w:rsidRPr="00DB5E73" w:rsidRDefault="00D72A0F" w:rsidP="006D149B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  <w:tr w:rsidR="00D72A0F" w14:paraId="14825000" w14:textId="77777777" w:rsidTr="00DB5E73">
        <w:trPr>
          <w:trHeight w:val="463"/>
        </w:trPr>
        <w:tc>
          <w:tcPr>
            <w:tcW w:w="1809" w:type="dxa"/>
            <w:vMerge/>
            <w:vAlign w:val="center"/>
          </w:tcPr>
          <w:p w14:paraId="13407957" w14:textId="77777777" w:rsidR="00D72A0F" w:rsidRPr="000A5123" w:rsidRDefault="00D72A0F" w:rsidP="000A5123">
            <w:pPr>
              <w:ind w:left="459" w:hanging="459"/>
              <w:rPr>
                <w:b w:val="0"/>
                <w:sz w:val="18"/>
                <w:szCs w:val="18"/>
              </w:rPr>
            </w:pPr>
            <w:permStart w:id="837766690" w:edGrp="everyone" w:colFirst="2" w:colLast="2"/>
            <w:permEnd w:id="1022064632"/>
          </w:p>
        </w:tc>
        <w:tc>
          <w:tcPr>
            <w:tcW w:w="3969" w:type="dxa"/>
            <w:gridSpan w:val="3"/>
            <w:tcBorders>
              <w:bottom w:val="single" w:sz="4" w:space="0" w:color="auto"/>
            </w:tcBorders>
            <w:vAlign w:val="center"/>
          </w:tcPr>
          <w:p w14:paraId="2B7BC843" w14:textId="0300DAB4" w:rsidR="00D72A0F" w:rsidRPr="00DB5E73" w:rsidRDefault="00DB5E73" w:rsidP="00DB5E73">
            <w:pPr>
              <w:jc w:val="right"/>
              <w:rPr>
                <w:rFonts w:ascii="Khalid Art bold" w:hAnsi="Khalid Art bold" w:cs="Khalid Art bold"/>
              </w:rPr>
            </w:pPr>
            <w:r w:rsidRPr="00DB5E73">
              <w:rPr>
                <w:rFonts w:ascii="Khalid Art bold" w:hAnsi="Khalid Art bold" w:cs="Khalid Art bold" w:hint="cs"/>
                <w:rtl/>
              </w:rPr>
              <w:t>جناح</w:t>
            </w:r>
            <w:r w:rsidR="00D72A0F" w:rsidRPr="00DB5E73">
              <w:rPr>
                <w:rFonts w:ascii="Khalid Art bold" w:hAnsi="Khalid Art bold" w:cs="Khalid Art bold" w:hint="cs"/>
              </w:rPr>
              <w:t xml:space="preserve"> </w:t>
            </w:r>
          </w:p>
        </w:tc>
        <w:tc>
          <w:tcPr>
            <w:tcW w:w="3434" w:type="dxa"/>
            <w:gridSpan w:val="3"/>
            <w:vAlign w:val="center"/>
          </w:tcPr>
          <w:p w14:paraId="46BE7B05" w14:textId="77777777" w:rsidR="00D72A0F" w:rsidRPr="00DB5E73" w:rsidRDefault="00D72A0F" w:rsidP="006D149B">
            <w:pPr>
              <w:ind w:left="459" w:hanging="459"/>
              <w:jc w:val="center"/>
              <w:rPr>
                <w:rFonts w:ascii="Khalid Art bold" w:hAnsi="Khalid Art bold" w:cs="Khalid Art bold"/>
                <w:b w:val="0"/>
                <w:sz w:val="20"/>
                <w:szCs w:val="20"/>
              </w:rPr>
            </w:pPr>
          </w:p>
        </w:tc>
      </w:tr>
    </w:tbl>
    <w:tbl>
      <w:tblPr>
        <w:tblpPr w:leftFromText="142" w:rightFromText="142" w:bottomFromText="200" w:tblpYSpec="bottom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2"/>
      </w:tblGrid>
      <w:tr w:rsidR="00891A28" w14:paraId="52368EA4" w14:textId="77777777" w:rsidTr="00C14C49">
        <w:trPr>
          <w:trHeight w:val="274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0" w:color="auto" w:fill="auto"/>
            <w:vAlign w:val="center"/>
            <w:hideMark/>
          </w:tcPr>
          <w:permEnd w:id="837766690"/>
          <w:p w14:paraId="727D7676" w14:textId="77E33BD6" w:rsidR="00891A28" w:rsidRDefault="00DB5E73" w:rsidP="00DB5E73">
            <w:pPr>
              <w:spacing w:line="276" w:lineRule="auto"/>
              <w:jc w:val="center"/>
              <w:rPr>
                <w:lang w:eastAsia="en-US"/>
              </w:rPr>
            </w:pPr>
            <w:r w:rsidRPr="00DB5E73">
              <w:rPr>
                <w:rFonts w:hint="cs"/>
                <w:b w:val="0"/>
                <w:bCs/>
                <w:sz w:val="28"/>
                <w:szCs w:val="28"/>
                <w:rtl/>
                <w:lang w:eastAsia="en-US"/>
              </w:rPr>
              <w:t>اللجنة</w:t>
            </w:r>
            <w:r>
              <w:rPr>
                <w:rFonts w:hint="cs"/>
                <w:rtl/>
                <w:lang w:eastAsia="en-US"/>
              </w:rPr>
              <w:t xml:space="preserve"> </w:t>
            </w:r>
            <w:r w:rsidRPr="00DB5E73">
              <w:rPr>
                <w:rFonts w:hint="cs"/>
                <w:b w:val="0"/>
                <w:bCs/>
                <w:sz w:val="28"/>
                <w:szCs w:val="28"/>
                <w:rtl/>
                <w:lang w:eastAsia="en-US"/>
              </w:rPr>
              <w:t>المنظمة</w:t>
            </w:r>
          </w:p>
        </w:tc>
      </w:tr>
      <w:tr w:rsidR="00891A28" w:rsidRPr="00F855DE" w14:paraId="013B7D6C" w14:textId="77777777" w:rsidTr="00A30138">
        <w:trPr>
          <w:trHeight w:val="1096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1680EF" w14:textId="38AD752C" w:rsidR="00DB5E73" w:rsidRPr="00793346" w:rsidRDefault="00DB5E73" w:rsidP="00DB5E73">
            <w:pPr>
              <w:bidi/>
              <w:jc w:val="center"/>
              <w:rPr>
                <w:rFonts w:cs="Khalid Art bold"/>
                <w:b w:val="0"/>
                <w:bCs/>
                <w:sz w:val="24"/>
                <w:szCs w:val="24"/>
                <w:rtl/>
                <w:lang w:bidi="ar-OM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 xml:space="preserve">اللجنة المنظمة للبطولة العربية لرماية </w:t>
            </w:r>
            <w:r w:rsidR="005F1643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البندقية والمسدس خلال الفترة من 19-26 ديسمبر 2025م</w:t>
            </w:r>
          </w:p>
          <w:p w14:paraId="2A5D3C59" w14:textId="77777777" w:rsidR="00DB5E73" w:rsidRPr="00793346" w:rsidRDefault="00DB5E73" w:rsidP="00DB5E73">
            <w:pPr>
              <w:bidi/>
              <w:jc w:val="center"/>
              <w:rPr>
                <w:rFonts w:cs="Khalid Art bold"/>
                <w:b w:val="0"/>
                <w:bCs/>
                <w:sz w:val="24"/>
                <w:szCs w:val="24"/>
                <w:rtl/>
                <w:lang w:bidi="ar-OM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الاتحاد العماني للرماية</w:t>
            </w:r>
          </w:p>
          <w:p w14:paraId="55E0EEFC" w14:textId="77777777" w:rsidR="00DB5E73" w:rsidRPr="00793346" w:rsidRDefault="00DB5E73" w:rsidP="00DB5E73">
            <w:pPr>
              <w:bidi/>
              <w:jc w:val="center"/>
              <w:rPr>
                <w:rFonts w:cs="Khalid Art bold"/>
                <w:b w:val="0"/>
                <w:bCs/>
                <w:sz w:val="24"/>
                <w:szCs w:val="24"/>
                <w:rtl/>
                <w:lang w:bidi="ar-OM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المجموع الوطني الأولمبي للرماية</w:t>
            </w:r>
          </w:p>
          <w:p w14:paraId="313D0C6B" w14:textId="4927FF29" w:rsidR="00DB5E73" w:rsidRPr="00793346" w:rsidRDefault="00DB5E73" w:rsidP="00DB5E73">
            <w:pPr>
              <w:bidi/>
              <w:jc w:val="center"/>
              <w:rPr>
                <w:rFonts w:cs="Khalid Art bold"/>
                <w:b w:val="0"/>
                <w:bCs/>
                <w:sz w:val="24"/>
                <w:szCs w:val="24"/>
                <w:rtl/>
                <w:lang w:bidi="ar-OM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 xml:space="preserve">سلطنة عمان </w:t>
            </w:r>
            <w:r w:rsidRPr="00793346">
              <w:rPr>
                <w:rFonts w:cs="Khalid Art bold"/>
                <w:bCs/>
                <w:sz w:val="24"/>
                <w:szCs w:val="24"/>
                <w:rtl/>
                <w:lang w:bidi="ar-OM"/>
              </w:rPr>
              <w:t>–</w:t>
            </w: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 xml:space="preserve"> مسقط</w:t>
            </w:r>
          </w:p>
          <w:p w14:paraId="0E123AAB" w14:textId="371DFB32" w:rsidR="00DB5E73" w:rsidRDefault="00DB5E73" w:rsidP="00DB5E73">
            <w:pPr>
              <w:bidi/>
              <w:jc w:val="center"/>
              <w:rPr>
                <w:rtl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البريد الإلكتروني:(</w:t>
            </w:r>
            <w:hyperlink r:id="rId9" w:history="1">
              <w:r w:rsidRPr="00793346">
                <w:rPr>
                  <w:rStyle w:val="Hyperlink"/>
                  <w:rFonts w:cs="Khalid Art bold"/>
                  <w:bCs/>
                  <w:sz w:val="24"/>
                  <w:szCs w:val="24"/>
                  <w:lang w:bidi="ar-OM"/>
                </w:rPr>
                <w:t>osaoman@omantel.net.om</w:t>
              </w:r>
              <w:r w:rsidRPr="00793346">
                <w:rPr>
                  <w:rStyle w:val="Hyperlink"/>
                  <w:rFonts w:cs="Khalid Art bold" w:hint="cs"/>
                  <w:bCs/>
                  <w:sz w:val="24"/>
                  <w:szCs w:val="24"/>
                  <w:rtl/>
                  <w:lang w:bidi="ar-OM"/>
                </w:rPr>
                <w:t>)</w:t>
              </w:r>
            </w:hyperlink>
          </w:p>
          <w:p w14:paraId="7B491302" w14:textId="772E66A9" w:rsidR="005F1643" w:rsidRPr="00793346" w:rsidRDefault="005F1643" w:rsidP="005F1643">
            <w:pPr>
              <w:bidi/>
              <w:jc w:val="right"/>
              <w:rPr>
                <w:rFonts w:cs="Khalid Art bold"/>
                <w:b w:val="0"/>
                <w:bCs/>
                <w:sz w:val="24"/>
                <w:szCs w:val="24"/>
                <w:lang w:bidi="ar-OM"/>
              </w:rPr>
            </w:pPr>
            <w:r>
              <w:rPr>
                <w:rtl/>
              </w:rPr>
              <w:tab/>
            </w:r>
            <w:r>
              <w:rPr>
                <w:rtl/>
              </w:rPr>
              <w:tab/>
            </w:r>
            <w:r>
              <w:rPr>
                <w:rtl/>
              </w:rPr>
              <w:tab/>
            </w:r>
            <w:hyperlink r:id="rId10" w:history="1">
              <w:r w:rsidRPr="00CB6985">
                <w:rPr>
                  <w:rStyle w:val="Hyperlink"/>
                  <w:bCs/>
                </w:rPr>
                <w:t>osf_om@mod.gov.om</w:t>
              </w:r>
            </w:hyperlink>
            <w:r>
              <w:rPr>
                <w:rtl/>
              </w:rPr>
              <w:tab/>
            </w:r>
            <w:r>
              <w:rPr>
                <w:rtl/>
              </w:rPr>
              <w:tab/>
            </w:r>
            <w:r>
              <w:rPr>
                <w:rtl/>
              </w:rPr>
              <w:tab/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 </w:t>
            </w:r>
          </w:p>
          <w:p w14:paraId="636FBA47" w14:textId="77777777" w:rsidR="00DB5E73" w:rsidRPr="00793346" w:rsidRDefault="00DB5E73" w:rsidP="00DB5E73">
            <w:pPr>
              <w:bidi/>
              <w:jc w:val="center"/>
              <w:rPr>
                <w:rFonts w:cs="Khalid Art bold"/>
                <w:b w:val="0"/>
                <w:bCs/>
                <w:sz w:val="24"/>
                <w:szCs w:val="24"/>
                <w:rtl/>
                <w:lang w:bidi="ar-OM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تلفون: 96824316150+ / 96899118787+</w:t>
            </w:r>
          </w:p>
          <w:p w14:paraId="40D3323F" w14:textId="504A2D4E" w:rsidR="00054909" w:rsidRPr="00F855DE" w:rsidRDefault="00DB5E73" w:rsidP="00DB5E73">
            <w:pPr>
              <w:jc w:val="center"/>
              <w:rPr>
                <w:color w:val="FF0000"/>
                <w:sz w:val="16"/>
                <w:szCs w:val="16"/>
                <w:lang w:val="it-IT" w:eastAsia="en-US"/>
              </w:rPr>
            </w:pPr>
            <w:r w:rsidRPr="00793346">
              <w:rPr>
                <w:rFonts w:cs="Khalid Art bold" w:hint="cs"/>
                <w:bCs/>
                <w:sz w:val="24"/>
                <w:szCs w:val="24"/>
                <w:rtl/>
                <w:lang w:bidi="ar-OM"/>
              </w:rPr>
              <w:t>فاكس: 96824316156+</w:t>
            </w:r>
          </w:p>
        </w:tc>
      </w:tr>
    </w:tbl>
    <w:p w14:paraId="6247463D" w14:textId="77777777" w:rsidR="00725707" w:rsidRPr="00F855DE" w:rsidRDefault="00725707" w:rsidP="00DB28EC">
      <w:pPr>
        <w:rPr>
          <w:lang w:val="it-IT"/>
        </w:rPr>
      </w:pPr>
      <w:permStart w:id="186263270" w:edGrp="everyone"/>
      <w:permEnd w:id="186263270"/>
    </w:p>
    <w:sectPr w:rsidR="00725707" w:rsidRPr="00F855DE" w:rsidSect="00182D8F">
      <w:headerReference w:type="default" r:id="rId11"/>
      <w:footerReference w:type="default" r:id="rId12"/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419884" w14:textId="77777777" w:rsidR="00F562CC" w:rsidRDefault="00F562CC" w:rsidP="009A465A">
      <w:r>
        <w:separator/>
      </w:r>
    </w:p>
  </w:endnote>
  <w:endnote w:type="continuationSeparator" w:id="0">
    <w:p w14:paraId="3D7439AD" w14:textId="77777777" w:rsidR="00F562CC" w:rsidRDefault="00F562CC" w:rsidP="009A4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halid Art bold">
    <w:altName w:val="Times New Roman"/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AADD40" w14:textId="22F0EA8B" w:rsidR="006F1719" w:rsidRPr="006F1719" w:rsidRDefault="006F1719" w:rsidP="006F1719">
    <w:pPr>
      <w:pStyle w:val="Footer"/>
      <w:jc w:val="right"/>
      <w:rPr>
        <w:sz w:val="10"/>
        <w:szCs w:val="10"/>
        <w:lang w:val="en-GB"/>
      </w:rPr>
    </w:pPr>
    <w:r w:rsidRPr="006F1719">
      <w:rPr>
        <w:sz w:val="10"/>
        <w:szCs w:val="10"/>
        <w:lang w:val="en-GB"/>
      </w:rPr>
      <w:t>Osa</w:t>
    </w:r>
  </w:p>
  <w:p w14:paraId="2512A37E" w14:textId="16E2ED83" w:rsidR="006F1719" w:rsidRPr="006F1719" w:rsidRDefault="006F1719" w:rsidP="006F1719">
    <w:pPr>
      <w:pStyle w:val="Footer"/>
      <w:jc w:val="right"/>
      <w:rPr>
        <w:sz w:val="10"/>
        <w:szCs w:val="10"/>
        <w:lang w:val="en-GB"/>
      </w:rPr>
    </w:pPr>
    <w:r w:rsidRPr="006F1719">
      <w:rPr>
        <w:sz w:val="10"/>
        <w:szCs w:val="10"/>
        <w:lang w:val="en-GB"/>
      </w:rPr>
      <w:t>Mohammed Al Shidi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FE2F6" w14:textId="77777777" w:rsidR="00F562CC" w:rsidRDefault="00F562CC" w:rsidP="009A465A">
      <w:r>
        <w:separator/>
      </w:r>
    </w:p>
  </w:footnote>
  <w:footnote w:type="continuationSeparator" w:id="0">
    <w:p w14:paraId="61EEDD9E" w14:textId="77777777" w:rsidR="00F562CC" w:rsidRDefault="00F562CC" w:rsidP="009A46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A00C5" w14:textId="445C9B93" w:rsidR="009A465A" w:rsidRDefault="005F1643" w:rsidP="008059A7">
    <w:pPr>
      <w:pStyle w:val="Header"/>
    </w:pPr>
    <w:r w:rsidRPr="005F1643">
      <w:drawing>
        <wp:inline distT="0" distB="0" distL="0" distR="0" wp14:anchorId="2FC924EE" wp14:editId="197BA6AE">
          <wp:extent cx="5830658" cy="1339850"/>
          <wp:effectExtent l="0" t="0" r="0" b="0"/>
          <wp:docPr id="1933902476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3902476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847189" cy="1343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it-IT" w:vendorID="64" w:dllVersion="4096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ar-OM" w:vendorID="64" w:dllVersion="0" w:nlCheck="1" w:checkStyle="0"/>
  <w:activeWritingStyle w:appName="MSWord" w:lang="ar-SA" w:vendorID="64" w:dllVersion="0" w:nlCheck="1" w:checkStyle="0"/>
  <w:proofState w:spelling="clean" w:grammar="clean"/>
  <w:documentProtection w:edit="readOnly" w:enforcement="1" w:cryptProviderType="rsaAES" w:cryptAlgorithmClass="hash" w:cryptAlgorithmType="typeAny" w:cryptAlgorithmSid="14" w:cryptSpinCount="100000" w:hash="DoDB1Oz9EzbS7ft2x/nSXgB/k08eMQIdHQFY7GXk/tQ3OqL1J2+5iLh7FWt60sIkU7eogh98Ih7ELFlmAtkcLQ==" w:salt="EKeFJ0C5Z+0+gv6x65tQp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707"/>
    <w:rsid w:val="0000492A"/>
    <w:rsid w:val="00013DD4"/>
    <w:rsid w:val="00014066"/>
    <w:rsid w:val="00030193"/>
    <w:rsid w:val="00034FBA"/>
    <w:rsid w:val="000362BE"/>
    <w:rsid w:val="00054909"/>
    <w:rsid w:val="000576F5"/>
    <w:rsid w:val="000A5123"/>
    <w:rsid w:val="000B5FB8"/>
    <w:rsid w:val="000B5FDA"/>
    <w:rsid w:val="000C3A21"/>
    <w:rsid w:val="000C70BA"/>
    <w:rsid w:val="000D2A7C"/>
    <w:rsid w:val="000D36AE"/>
    <w:rsid w:val="000D5686"/>
    <w:rsid w:val="000E7034"/>
    <w:rsid w:val="000F37E0"/>
    <w:rsid w:val="000F5269"/>
    <w:rsid w:val="00124E70"/>
    <w:rsid w:val="00162C63"/>
    <w:rsid w:val="00181016"/>
    <w:rsid w:val="00182D8F"/>
    <w:rsid w:val="001866F7"/>
    <w:rsid w:val="00190B0D"/>
    <w:rsid w:val="001A643B"/>
    <w:rsid w:val="001B0DA8"/>
    <w:rsid w:val="001B1505"/>
    <w:rsid w:val="001C63F8"/>
    <w:rsid w:val="001C6788"/>
    <w:rsid w:val="00200CD8"/>
    <w:rsid w:val="002115EE"/>
    <w:rsid w:val="00221896"/>
    <w:rsid w:val="0024525F"/>
    <w:rsid w:val="00263845"/>
    <w:rsid w:val="002744B4"/>
    <w:rsid w:val="002814DC"/>
    <w:rsid w:val="00285678"/>
    <w:rsid w:val="002A2B25"/>
    <w:rsid w:val="002B34A9"/>
    <w:rsid w:val="002C6EC7"/>
    <w:rsid w:val="002E2D41"/>
    <w:rsid w:val="002E6E9F"/>
    <w:rsid w:val="002F1A0D"/>
    <w:rsid w:val="00305F5C"/>
    <w:rsid w:val="00324372"/>
    <w:rsid w:val="00331111"/>
    <w:rsid w:val="00364360"/>
    <w:rsid w:val="003643B7"/>
    <w:rsid w:val="003826D9"/>
    <w:rsid w:val="003869B2"/>
    <w:rsid w:val="003A4C17"/>
    <w:rsid w:val="003C083F"/>
    <w:rsid w:val="003E3A6C"/>
    <w:rsid w:val="003E757C"/>
    <w:rsid w:val="003F23AC"/>
    <w:rsid w:val="003F5F91"/>
    <w:rsid w:val="00402E86"/>
    <w:rsid w:val="004215D2"/>
    <w:rsid w:val="00440310"/>
    <w:rsid w:val="00450289"/>
    <w:rsid w:val="0045338B"/>
    <w:rsid w:val="00466A98"/>
    <w:rsid w:val="00473786"/>
    <w:rsid w:val="0047540B"/>
    <w:rsid w:val="004A211F"/>
    <w:rsid w:val="004A60C2"/>
    <w:rsid w:val="004D3557"/>
    <w:rsid w:val="004F04C5"/>
    <w:rsid w:val="0050426F"/>
    <w:rsid w:val="00513A5D"/>
    <w:rsid w:val="00575CB4"/>
    <w:rsid w:val="00584EBB"/>
    <w:rsid w:val="00590C17"/>
    <w:rsid w:val="0059127B"/>
    <w:rsid w:val="005A2A0A"/>
    <w:rsid w:val="005A6B48"/>
    <w:rsid w:val="005B63D9"/>
    <w:rsid w:val="005C7DEE"/>
    <w:rsid w:val="005E364C"/>
    <w:rsid w:val="005F1643"/>
    <w:rsid w:val="005F6ABC"/>
    <w:rsid w:val="0060230B"/>
    <w:rsid w:val="00611FC1"/>
    <w:rsid w:val="006203C2"/>
    <w:rsid w:val="00633170"/>
    <w:rsid w:val="00641F22"/>
    <w:rsid w:val="0064254A"/>
    <w:rsid w:val="006706EF"/>
    <w:rsid w:val="00671EA7"/>
    <w:rsid w:val="006C08C5"/>
    <w:rsid w:val="006C54B6"/>
    <w:rsid w:val="006D0B5A"/>
    <w:rsid w:val="006D149B"/>
    <w:rsid w:val="006D5EE7"/>
    <w:rsid w:val="006E2DB3"/>
    <w:rsid w:val="006F1719"/>
    <w:rsid w:val="006F29FA"/>
    <w:rsid w:val="00712B7D"/>
    <w:rsid w:val="00713E2E"/>
    <w:rsid w:val="007153A8"/>
    <w:rsid w:val="007242B3"/>
    <w:rsid w:val="00725707"/>
    <w:rsid w:val="00726D5F"/>
    <w:rsid w:val="007410EA"/>
    <w:rsid w:val="00756BE2"/>
    <w:rsid w:val="007633A4"/>
    <w:rsid w:val="00767266"/>
    <w:rsid w:val="00776AE6"/>
    <w:rsid w:val="00783D30"/>
    <w:rsid w:val="00787FD9"/>
    <w:rsid w:val="00792D3D"/>
    <w:rsid w:val="00793346"/>
    <w:rsid w:val="007B5921"/>
    <w:rsid w:val="007E1E9E"/>
    <w:rsid w:val="00800742"/>
    <w:rsid w:val="008037A8"/>
    <w:rsid w:val="00804B6E"/>
    <w:rsid w:val="008059A7"/>
    <w:rsid w:val="00814D76"/>
    <w:rsid w:val="00826BB5"/>
    <w:rsid w:val="008305B3"/>
    <w:rsid w:val="00832CA6"/>
    <w:rsid w:val="00840073"/>
    <w:rsid w:val="008418D9"/>
    <w:rsid w:val="0085568C"/>
    <w:rsid w:val="00863DCD"/>
    <w:rsid w:val="008674CF"/>
    <w:rsid w:val="00872A07"/>
    <w:rsid w:val="00873BE8"/>
    <w:rsid w:val="00891A28"/>
    <w:rsid w:val="00895D88"/>
    <w:rsid w:val="008A22E5"/>
    <w:rsid w:val="008B08CD"/>
    <w:rsid w:val="008B66E6"/>
    <w:rsid w:val="008C0601"/>
    <w:rsid w:val="008D0A9D"/>
    <w:rsid w:val="008D1610"/>
    <w:rsid w:val="008D2752"/>
    <w:rsid w:val="008F3EE4"/>
    <w:rsid w:val="008F6196"/>
    <w:rsid w:val="008F66F0"/>
    <w:rsid w:val="0092064D"/>
    <w:rsid w:val="0095379D"/>
    <w:rsid w:val="0095417F"/>
    <w:rsid w:val="0095706C"/>
    <w:rsid w:val="0096636C"/>
    <w:rsid w:val="00987945"/>
    <w:rsid w:val="00994168"/>
    <w:rsid w:val="009A20CE"/>
    <w:rsid w:val="009A465A"/>
    <w:rsid w:val="009B43F0"/>
    <w:rsid w:val="009D020A"/>
    <w:rsid w:val="009E0713"/>
    <w:rsid w:val="009E089F"/>
    <w:rsid w:val="009E740A"/>
    <w:rsid w:val="009F5CD7"/>
    <w:rsid w:val="00A03394"/>
    <w:rsid w:val="00A21F29"/>
    <w:rsid w:val="00A235AF"/>
    <w:rsid w:val="00A251F2"/>
    <w:rsid w:val="00A2700A"/>
    <w:rsid w:val="00A30138"/>
    <w:rsid w:val="00A3271A"/>
    <w:rsid w:val="00A332C7"/>
    <w:rsid w:val="00A35782"/>
    <w:rsid w:val="00A3744D"/>
    <w:rsid w:val="00A3758C"/>
    <w:rsid w:val="00A67025"/>
    <w:rsid w:val="00A70BD0"/>
    <w:rsid w:val="00A772EC"/>
    <w:rsid w:val="00A947F3"/>
    <w:rsid w:val="00A95A6E"/>
    <w:rsid w:val="00AC17D6"/>
    <w:rsid w:val="00AC2DB5"/>
    <w:rsid w:val="00AD4F0D"/>
    <w:rsid w:val="00AE3757"/>
    <w:rsid w:val="00AE7D8C"/>
    <w:rsid w:val="00B003C2"/>
    <w:rsid w:val="00B13D46"/>
    <w:rsid w:val="00B1559F"/>
    <w:rsid w:val="00B238B5"/>
    <w:rsid w:val="00B23AE7"/>
    <w:rsid w:val="00B52341"/>
    <w:rsid w:val="00B5385A"/>
    <w:rsid w:val="00B6194A"/>
    <w:rsid w:val="00B74870"/>
    <w:rsid w:val="00B80645"/>
    <w:rsid w:val="00BA27CB"/>
    <w:rsid w:val="00BD0769"/>
    <w:rsid w:val="00BE7552"/>
    <w:rsid w:val="00BF1DE0"/>
    <w:rsid w:val="00BF746A"/>
    <w:rsid w:val="00C14C49"/>
    <w:rsid w:val="00C2125B"/>
    <w:rsid w:val="00C402C5"/>
    <w:rsid w:val="00C439BD"/>
    <w:rsid w:val="00C474A5"/>
    <w:rsid w:val="00C90000"/>
    <w:rsid w:val="00C947ED"/>
    <w:rsid w:val="00C9502C"/>
    <w:rsid w:val="00C950FB"/>
    <w:rsid w:val="00C961A7"/>
    <w:rsid w:val="00CA2D6D"/>
    <w:rsid w:val="00CB343D"/>
    <w:rsid w:val="00CB39A0"/>
    <w:rsid w:val="00CB7CE9"/>
    <w:rsid w:val="00CC4963"/>
    <w:rsid w:val="00CD0E78"/>
    <w:rsid w:val="00CE7634"/>
    <w:rsid w:val="00CF0161"/>
    <w:rsid w:val="00D25076"/>
    <w:rsid w:val="00D44953"/>
    <w:rsid w:val="00D53574"/>
    <w:rsid w:val="00D547DF"/>
    <w:rsid w:val="00D6219F"/>
    <w:rsid w:val="00D72A0F"/>
    <w:rsid w:val="00D74824"/>
    <w:rsid w:val="00D74E57"/>
    <w:rsid w:val="00D81848"/>
    <w:rsid w:val="00D90104"/>
    <w:rsid w:val="00D94E69"/>
    <w:rsid w:val="00D95EC2"/>
    <w:rsid w:val="00DB28EC"/>
    <w:rsid w:val="00DB5E73"/>
    <w:rsid w:val="00DB7859"/>
    <w:rsid w:val="00DC4E61"/>
    <w:rsid w:val="00DC600E"/>
    <w:rsid w:val="00DD4944"/>
    <w:rsid w:val="00DF3294"/>
    <w:rsid w:val="00E00044"/>
    <w:rsid w:val="00E22452"/>
    <w:rsid w:val="00E22C3E"/>
    <w:rsid w:val="00E35F7F"/>
    <w:rsid w:val="00E37882"/>
    <w:rsid w:val="00E577FA"/>
    <w:rsid w:val="00E703D7"/>
    <w:rsid w:val="00E94D06"/>
    <w:rsid w:val="00EB0DF3"/>
    <w:rsid w:val="00EC3DA3"/>
    <w:rsid w:val="00EE1099"/>
    <w:rsid w:val="00EE73C2"/>
    <w:rsid w:val="00EF0B68"/>
    <w:rsid w:val="00EF775F"/>
    <w:rsid w:val="00F016CA"/>
    <w:rsid w:val="00F31BD7"/>
    <w:rsid w:val="00F50AC5"/>
    <w:rsid w:val="00F562CC"/>
    <w:rsid w:val="00F67448"/>
    <w:rsid w:val="00F855DE"/>
    <w:rsid w:val="00F92360"/>
    <w:rsid w:val="00FA5A8A"/>
    <w:rsid w:val="00FA7AA9"/>
    <w:rsid w:val="00FB043D"/>
    <w:rsid w:val="00FC5BA5"/>
    <w:rsid w:val="00FD1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;"/>
  <w14:docId w14:val="2B44A11E"/>
  <w15:docId w15:val="{225FB9EF-C7CD-4CCA-8F8E-B6831B8756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5707"/>
    <w:rPr>
      <w:rFonts w:ascii="Arial" w:eastAsia="Times New Roman" w:hAnsi="Arial"/>
      <w:b/>
      <w:sz w:val="26"/>
      <w:szCs w:val="2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57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72570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25707"/>
    <w:rPr>
      <w:rFonts w:ascii="Arial" w:eastAsia="Times New Roman" w:hAnsi="Arial" w:cs="Times New Roman"/>
      <w:b/>
      <w:sz w:val="26"/>
      <w:szCs w:val="26"/>
      <w:lang w:val="en-US" w:eastAsia="de-DE"/>
    </w:rPr>
  </w:style>
  <w:style w:type="character" w:styleId="Hyperlink">
    <w:name w:val="Hyperlink"/>
    <w:basedOn w:val="DefaultParagraphFont"/>
    <w:rsid w:val="0072570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57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5707"/>
    <w:rPr>
      <w:rFonts w:ascii="Tahoma" w:eastAsia="Times New Roman" w:hAnsi="Tahoma" w:cs="Tahoma"/>
      <w:b/>
      <w:sz w:val="16"/>
      <w:szCs w:val="16"/>
      <w:lang w:val="en-US" w:eastAsia="de-DE"/>
    </w:rPr>
  </w:style>
  <w:style w:type="paragraph" w:styleId="NoSpacing">
    <w:name w:val="No Spacing"/>
    <w:uiPriority w:val="1"/>
    <w:qFormat/>
    <w:rsid w:val="008037A8"/>
    <w:rPr>
      <w:rFonts w:ascii="Arial" w:eastAsia="Times New Roman" w:hAnsi="Arial"/>
      <w:b/>
      <w:sz w:val="26"/>
      <w:szCs w:val="26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A465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465A"/>
    <w:rPr>
      <w:rFonts w:ascii="Arial" w:eastAsia="Times New Roman" w:hAnsi="Arial"/>
      <w:b/>
      <w:sz w:val="26"/>
      <w:szCs w:val="26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200CD8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EF0B6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80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92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11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73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9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aoman@omantel.net.om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osf_om@mod.gov.om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osf_om@mod.gov.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osaoman@omantel.net.om)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796005-E059-054E-B8DC-8B8E11AED8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138</Words>
  <Characters>788</Characters>
  <Application>Microsoft Office Word</Application>
  <DocSecurity>8</DocSecurity>
  <Lines>6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HP</Company>
  <LinksUpToDate>false</LinksUpToDate>
  <CharactersWithSpaces>925</CharactersWithSpaces>
  <SharedDoc>false</SharedDoc>
  <HLinks>
    <vt:vector size="12" baseType="variant">
      <vt:variant>
        <vt:i4>5701678</vt:i4>
      </vt:variant>
      <vt:variant>
        <vt:i4>3</vt:i4>
      </vt:variant>
      <vt:variant>
        <vt:i4>0</vt:i4>
      </vt:variant>
      <vt:variant>
        <vt:i4>5</vt:i4>
      </vt:variant>
      <vt:variant>
        <vt:lpwstr>mailto:day.by@libero.it</vt:lpwstr>
      </vt:variant>
      <vt:variant>
        <vt:lpwstr/>
      </vt:variant>
      <vt:variant>
        <vt:i4>2490453</vt:i4>
      </vt:variant>
      <vt:variant>
        <vt:i4>0</vt:i4>
      </vt:variant>
      <vt:variant>
        <vt:i4>0</vt:i4>
      </vt:variant>
      <vt:variant>
        <vt:i4>5</vt:i4>
      </vt:variant>
      <vt:variant>
        <vt:lpwstr>mailto:mtservice1@virgilio.it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Hilde Corrigox - ISSF HQ</dc:creator>
  <cp:lastModifiedBy>Mohammed Al Shidi</cp:lastModifiedBy>
  <cp:revision>28</cp:revision>
  <cp:lastPrinted>2025-08-06T13:32:00Z</cp:lastPrinted>
  <dcterms:created xsi:type="dcterms:W3CDTF">2025-08-06T13:16:00Z</dcterms:created>
  <dcterms:modified xsi:type="dcterms:W3CDTF">2025-08-13T12:55:00Z</dcterms:modified>
</cp:coreProperties>
</file>